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5"/>
      </w:pPr>
      <w:r>
        <w:rPr>
          <w:rStyle w:val="a6"/>
          <w:bCs/>
          <w:b/>
        </w:rPr>
        <w:t xml:space="preserve">Poem of the Thirsting Heart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I. The Calling</w:t>
      </w:r>
    </w:p>
    <w:p w:rsidR="005A1E36" w:rsidRDefault="00655331" w:rsidP="00655331">
      <w:pPr>
        <w:pStyle w:val="a5"/>
      </w:pPr>
      <w:r>
        <w:t xml:space="preserve">O Holy Spirit, breath of Life,</w:t>
      </w:r>
      <w:r>
        <w:br/>
        <w:t xml:space="preserve">You are dawn-light in the thickest night,</w:t>
      </w:r>
      <w:r>
        <w:br/>
        <w:t xml:space="preserve">like a ray of sun above the abyss of thought,</w:t>
      </w:r>
      <w:r w:rsidR="00A94DFB">
        <w:t/>
      </w:r>
      <w:r>
        <w:t/>
      </w:r>
      <w:r>
        <w:br/>
      </w:r>
      <w:r w:rsidR="005A1E36" w:rsidRPr="005A1E36">
        <w:t xml:space="preserve">like rain in the desert, the peace of my heart.</w:t>
      </w:r>
    </w:p>
    <w:p w:rsidR="00655331" w:rsidRDefault="00655331" w:rsidP="00655331">
      <w:pPr>
        <w:pStyle w:val="a5"/>
      </w:pPr>
      <w:r>
        <w:t xml:space="preserve">Did You pass me by? I was calling You,</w:t>
      </w:r>
      <w:r w:rsidR="005A1E36">
        <w:t/>
      </w:r>
      <w:r>
        <w:t/>
      </w:r>
      <w:r>
        <w:br/>
        <w:t xml:space="preserve">I was lifting up my palms to You,</w:t>
      </w:r>
      <w:r>
        <w:br/>
        <w:t xml:space="preserve">I was burning a fire's light in the dark,</w:t>
      </w:r>
      <w:r w:rsidR="005A1E36">
        <w:t/>
      </w:r>
      <w:r>
        <w:t/>
      </w:r>
      <w:r>
        <w:br/>
        <w:t xml:space="preserve">I was waiting for You — pass through then, touch!</w:t>
      </w:r>
    </w:p>
    <w:p w:rsidR="00655331" w:rsidRDefault="00655331" w:rsidP="00655331">
      <w:pPr>
        <w:pStyle w:val="a5"/>
      </w:pPr>
      <w:r>
        <w:t xml:space="preserve">O my Bridegroom, my unseen Light,</w:t>
      </w:r>
      <w:r>
        <w:br/>
        <w:t xml:space="preserve">why do You hide Your wondrous face?</w:t>
      </w:r>
      <w:r>
        <w:br/>
        <w:t xml:space="preserve">I am worn out, I have grown faint,</w:t>
      </w:r>
      <w:r>
        <w:br/>
        <w:t xml:space="preserve">I — a wanderer, awaiting the noonday rain.</w:t>
      </w:r>
    </w:p>
    <w:p w:rsidR="00655331" w:rsidRDefault="00655331" w:rsidP="00655331">
      <w:pPr>
        <w:pStyle w:val="a5"/>
      </w:pPr>
      <w:r>
        <w:t xml:space="preserve">O, let me drink my fill of You,</w:t>
      </w:r>
      <w:r>
        <w:br/>
        <w:t xml:space="preserve">O, pour Yourself into me like a river!</w:t>
      </w:r>
      <w:r>
        <w:br/>
        <w:t xml:space="preserve">As the dried-out clay is thirsting,</w:t>
      </w:r>
      <w:r>
        <w:br/>
        <w:t xml:space="preserve">as the earth is thirsting for the rain of spring!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II. The Longing</w:t>
      </w:r>
    </w:p>
    <w:p w:rsidR="005A1E36" w:rsidRDefault="005A1E36" w:rsidP="005A1E36">
      <w:pPr>
        <w:pStyle w:val="a5"/>
        <w:contextualSpacing/>
      </w:pPr>
      <w:r>
        <w:t xml:space="preserve">I tear my heart, but I am barren,</w:t>
      </w:r>
    </w:p>
    <w:p w:rsidR="005A1E36" w:rsidRDefault="005A1E36" w:rsidP="005A1E36">
      <w:pPr>
        <w:pStyle w:val="a5"/>
        <w:contextualSpacing/>
      </w:pPr>
      <w:r>
        <w:t xml:space="preserve">like a vine that is dead without a root.</w:t>
      </w:r>
    </w:p>
    <w:p w:rsidR="005A1E36" w:rsidRDefault="005A1E36" w:rsidP="005A1E36">
      <w:pPr>
        <w:pStyle w:val="a5"/>
        <w:contextualSpacing/>
      </w:pPr>
      <w:r>
        <w:t xml:space="preserve">O Spirit, You Yourself kindle in me</w:t>
      </w:r>
      <w:proofErr w:type="spellStart"/>
      <w:r>
        <w:t/>
      </w:r>
      <w:proofErr w:type="spellEnd"/>
      <w:r>
        <w:t/>
      </w:r>
    </w:p>
    <w:p w:rsidR="005A1E36" w:rsidRDefault="005A1E36" w:rsidP="005A1E36">
      <w:pPr>
        <w:pStyle w:val="a5"/>
        <w:contextualSpacing/>
      </w:pPr>
      <w:r>
        <w:t xml:space="preserve">the Fire of Love, my ruling flame!</w:t>
      </w:r>
    </w:p>
    <w:p w:rsidR="005A1E36" w:rsidRDefault="005A1E36" w:rsidP="005A1E36">
      <w:pPr>
        <w:pStyle w:val="a5"/>
        <w:contextualSpacing/>
      </w:pPr>
    </w:p>
    <w:p w:rsidR="00655331" w:rsidRDefault="00655331" w:rsidP="005A1E36">
      <w:pPr>
        <w:pStyle w:val="a5"/>
      </w:pPr>
      <w:r>
        <w:t xml:space="preserve">I — am restlessness, I — am dread,</w:t>
      </w:r>
      <w:r w:rsidR="005A1E36">
        <w:t/>
      </w:r>
      <w:r>
        <w:t/>
      </w:r>
      <w:r w:rsidR="005A1E36">
        <w:t/>
      </w:r>
      <w:r>
        <w:t/>
      </w:r>
      <w:r>
        <w:br/>
        <w:t xml:space="preserve">I — a day without sun, a night without sleep.</w:t>
      </w:r>
      <w:r w:rsidR="005A1E36">
        <w:t/>
      </w:r>
      <w:r>
        <w:t/>
      </w:r>
      <w:r>
        <w:br/>
        <w:t xml:space="preserve">Only speak to me a single word —</w:t>
      </w:r>
      <w:r>
        <w:br/>
        <w:t xml:space="preserve">and the spring will become eternal!</w:t>
      </w:r>
    </w:p>
    <w:p w:rsidR="00655331" w:rsidRDefault="00655331" w:rsidP="00655331">
      <w:pPr>
        <w:pStyle w:val="a5"/>
      </w:pPr>
      <w:r>
        <w:t xml:space="preserve">I — an empty house, awaiting its Master,</w:t>
      </w:r>
      <w:r w:rsidR="00050155">
        <w:t/>
      </w:r>
      <w:r>
        <w:t/>
      </w:r>
      <w:r w:rsidR="00050155">
        <w:t/>
      </w:r>
      <w:r>
        <w:br/>
        <w:t xml:space="preserve">I — a temple that stands orphaned…</w:t>
      </w:r>
      <w:r w:rsidR="00050155">
        <w:t/>
      </w:r>
      <w:r>
        <w:br/>
        <w:t xml:space="preserve">Open up Your door, O, Spirit!</w:t>
      </w:r>
      <w:r>
        <w:br/>
        <w:t xml:space="preserve">Without You I am — alone, forgotten…</w:t>
      </w:r>
      <w:r w:rsidR="00050155">
        <w:t/>
      </w:r>
    </w:p>
    <w:p w:rsidR="00655331" w:rsidRDefault="00655331" w:rsidP="00655331">
      <w:pPr>
        <w:pStyle w:val="a5"/>
      </w:pPr>
      <w:r>
        <w:t xml:space="preserve">You smell of thunder and of rains,</w:t>
      </w:r>
      <w:r>
        <w:br/>
        <w:t xml:space="preserve">You smell of bread and of wine.</w:t>
      </w:r>
      <w:r>
        <w:br/>
        <w:t xml:space="preserve">You — are Life! You — are Light! You — are Ocean!</w:t>
      </w:r>
      <w:r>
        <w:br/>
        <w:t xml:space="preserve">I — am thirst before You alone.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III. The Descent</w:t>
      </w:r>
    </w:p>
    <w:p w:rsidR="00655331" w:rsidRDefault="00655331" w:rsidP="00655331">
      <w:pPr>
        <w:pStyle w:val="a5"/>
      </w:pPr>
      <w:r>
        <w:t xml:space="preserve">O, come down, O, pour into the heart,</w:t>
      </w:r>
      <w:r>
        <w:br/>
        <w:t xml:space="preserve">as into an ancient temple You breathed light.</w:t>
      </w:r>
      <w:r>
        <w:br/>
        <w:t xml:space="preserve">As the Light came down upon the Virgin,</w:t>
      </w:r>
      <w:r w:rsidR="00D34580">
        <w:t/>
      </w:r>
      <w:r>
        <w:t/>
      </w:r>
      <w:r w:rsidR="00050155">
        <w:t/>
      </w:r>
      <w:r>
        <w:t/>
      </w:r>
      <w:r>
        <w:br/>
        <w:t xml:space="preserve">as Your covenant was heard from Heaven.</w:t>
      </w:r>
      <w:r w:rsidR="00050155">
        <w:t/>
      </w:r>
      <w:r>
        <w:t/>
      </w:r>
    </w:p>
    <w:p w:rsidR="00655331" w:rsidRDefault="00655331" w:rsidP="00655331">
      <w:pPr>
        <w:pStyle w:val="a5"/>
      </w:pPr>
      <w:r>
        <w:lastRenderedPageBreak/>
        <w:t xml:space="preserve">Do not delay! Tear open the sky!</w:t>
      </w:r>
      <w:r>
        <w:br/>
        <w:t xml:space="preserve">Come, pour the fullness of Yourself!</w:t>
      </w:r>
      <w:r>
        <w:br/>
        <w:t xml:space="preserve">O, Spirit of Love, that sets all ablaze,</w:t>
      </w:r>
      <w:r w:rsidR="00D34580">
        <w:t/>
      </w:r>
      <w:r>
        <w:t/>
      </w:r>
      <w:r>
        <w:br/>
        <w:t xml:space="preserve">enter the temple, fulfill the day!</w:t>
      </w:r>
    </w:p>
    <w:p w:rsidR="00655331" w:rsidRDefault="00655331" w:rsidP="00655331">
      <w:pPr>
        <w:pStyle w:val="a5"/>
      </w:pPr>
      <w:r>
        <w:t xml:space="preserve">You whisper to me, but it is not enough,</w:t>
      </w:r>
      <w:r>
        <w:br/>
        <w:t xml:space="preserve">I wait for You as storm, as whirlwind!</w:t>
      </w:r>
      <w:r>
        <w:br/>
        <w:t xml:space="preserve">You know that I want it otherwise —</w:t>
      </w:r>
      <w:r w:rsidR="00050155">
        <w:t/>
      </w:r>
      <w:r>
        <w:t/>
      </w:r>
      <w:r>
        <w:br/>
        <w:t xml:space="preserve">I am not off to the side, I am not quiet!</w:t>
      </w:r>
    </w:p>
    <w:p w:rsidR="00655331" w:rsidRDefault="00655331" w:rsidP="00655331">
      <w:pPr>
        <w:pStyle w:val="a5"/>
      </w:pPr>
      <w:r>
        <w:t xml:space="preserve">Blaze! Blaze within me as fire!</w:t>
      </w:r>
      <w:r w:rsidR="00050155">
        <w:t/>
      </w:r>
      <w:r>
        <w:t/>
      </w:r>
      <w:r>
        <w:br/>
        <w:t xml:space="preserve">Not as a drop — pour in as a river!</w:t>
      </w:r>
      <w:r>
        <w:br/>
        <w:t xml:space="preserve">I — am the offering that lifts up its smoke,</w:t>
      </w:r>
      <w:r>
        <w:br/>
        <w:t xml:space="preserve">I — am the flesh that rose from the flame!</w:t>
      </w:r>
      <w:r w:rsidR="001D49B3">
        <w:t/>
      </w:r>
      <w:r w:rsidR="00D34580">
        <w:t/>
      </w:r>
      <w:r w:rsidR="001D49B3">
        <w:t/>
      </w:r>
      <w:r>
        <w:t/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IV. The Union</w:t>
      </w:r>
    </w:p>
    <w:p w:rsidR="00655331" w:rsidRDefault="00655331" w:rsidP="00655331">
      <w:pPr>
        <w:pStyle w:val="a5"/>
      </w:pPr>
      <w:r>
        <w:t xml:space="preserve">O, here You are! You did not leave!</w:t>
      </w:r>
      <w:r>
        <w:br/>
        <w:t xml:space="preserve">You caught aflame, like the break of dawn!</w:t>
      </w:r>
      <w:r>
        <w:br/>
        <w:t xml:space="preserve">I see it! The tongues of fire</w:t>
      </w:r>
      <w:r>
        <w:br/>
        <w:t xml:space="preserve">rush to me, they burn in me!</w:t>
      </w:r>
    </w:p>
    <w:p w:rsidR="00655331" w:rsidRDefault="00655331" w:rsidP="00655331">
      <w:pPr>
        <w:pStyle w:val="a5"/>
      </w:pPr>
      <w:r>
        <w:t xml:space="preserve">I cannot! I will not be able!</w:t>
      </w:r>
      <w:r>
        <w:br/>
        <w:t xml:space="preserve">O, Spirit, You are devouring me!</w:t>
      </w:r>
      <w:r>
        <w:br/>
      </w:r>
      <w:r w:rsidR="001D49B3">
        <w:t xml:space="preserve">O… ?! You are "I," and I am You,</w:t>
      </w:r>
      <w:proofErr w:type="gramStart"/>
      <w:r w:rsidR="001D49B3">
        <w:t/>
      </w:r>
      <w:proofErr w:type="gramEnd"/>
      <w:r w:rsidR="001D49B3">
        <w:t/>
      </w:r>
      <w:r>
        <w:t/>
      </w:r>
      <w:r w:rsidR="00FD0231">
        <w:t/>
      </w:r>
      <w:r>
        <w:t/>
      </w:r>
      <w:r w:rsidR="00FD0231">
        <w:t/>
      </w:r>
      <w:r>
        <w:t/>
      </w:r>
      <w:r w:rsidR="00A94DFB">
        <w:t/>
      </w:r>
      <w:r>
        <w:t/>
      </w:r>
      <w:r>
        <w:br/>
        <w:t xml:space="preserve">and the whole of "I" — into Light I disappear!?</w:t>
      </w:r>
      <w:r w:rsidR="00A94DFB">
        <w:t/>
      </w:r>
      <w:r>
        <w:t/>
      </w:r>
      <w:r w:rsidR="00A94DFB">
        <w:t/>
      </w:r>
      <w:r>
        <w:t/>
      </w:r>
      <w:r w:rsidR="00A94DFB">
        <w:t/>
      </w:r>
    </w:p>
    <w:p w:rsidR="00655331" w:rsidRDefault="00655331" w:rsidP="00655331">
      <w:pPr>
        <w:pStyle w:val="a5"/>
      </w:pPr>
      <w:r>
        <w:t xml:space="preserve">You are within me! O, glory be to God!</w:t>
      </w:r>
      <w:r>
        <w:br/>
        <w:t xml:space="preserve">I have become breath, I have become wind,</w:t>
      </w:r>
      <w:r>
        <w:br/>
        <w:t xml:space="preserve">I have become a candle in the Creator's hand,</w:t>
      </w:r>
      <w:r>
        <w:br/>
        <w:t xml:space="preserve">I have become a river, I have become Light!</w:t>
      </w:r>
      <w:r w:rsidR="001D49B3">
        <w:t/>
      </w:r>
      <w:r>
        <w:t/>
      </w:r>
    </w:p>
    <w:p w:rsidR="00655331" w:rsidRDefault="001D49B3" w:rsidP="00655331">
      <w:pPr>
        <w:pStyle w:val="a5"/>
      </w:pPr>
      <w:r>
        <w:t xml:space="preserve">… I was nothing — now I am a Song,</w:t>
      </w:r>
      <w:r w:rsidR="00655331">
        <w:t/>
      </w:r>
      <w:r w:rsidR="00655331">
        <w:br/>
        <w:t xml:space="preserve">I was a dead man — now I am Life!</w:t>
      </w:r>
      <w:r w:rsidR="00655331">
        <w:br/>
        <w:t xml:space="preserve">O, Holy Spirit, You have come down,</w:t>
      </w:r>
      <w:r>
        <w:t/>
      </w:r>
      <w:r w:rsidR="00655331">
        <w:t/>
      </w:r>
      <w:r w:rsidR="00655331">
        <w:br/>
        <w:t xml:space="preserve">risen in me! I have become You!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V. The Song of the Bridegroom and the Bride</w:t>
      </w:r>
    </w:p>
    <w:p w:rsidR="00655331" w:rsidRPr="001D49B3" w:rsidRDefault="00655331" w:rsidP="00655331">
      <w:pPr>
        <w:pStyle w:val="a5"/>
        <w:rPr>
          <w:i/>
          <w:iCs/>
        </w:rPr>
      </w:pPr>
      <w:r>
        <w:t xml:space="preserve">"</w:t>
      </w:r>
      <w:r w:rsidRPr="001D49B3">
        <w:rPr>
          <w:i/>
          <w:iCs/>
        </w:rPr>
        <w:t xml:space="preserve">You are mine! O heart, be open!</w:t>
      </w:r>
      <w:r w:rsidRPr="001D49B3">
        <w:rPr>
          <w:i/>
          <w:iCs/>
        </w:rPr>
        <w:br/>
        <w:t xml:space="preserve">You — are my sealed-up garden!</w:t>
      </w:r>
      <w:r w:rsidRPr="001D49B3">
        <w:rPr>
          <w:i/>
          <w:iCs/>
        </w:rPr>
        <w:br/>
        <w:t xml:space="preserve">You — are my ripening vineyard,</w:t>
      </w:r>
      <w:r w:rsidRPr="001D49B3">
        <w:rPr>
          <w:i/>
          <w:iCs/>
        </w:rPr>
        <w:br/>
        <w:t xml:space="preserve">You — are my snow-white living hill!</w:t>
      </w:r>
    </w:p>
    <w:p w:rsidR="00655331" w:rsidRDefault="00655331" w:rsidP="00655331">
      <w:pPr>
        <w:pStyle w:val="a5"/>
      </w:pPr>
      <w:r w:rsidRPr="001D49B3">
        <w:rPr>
          <w:i/>
          <w:iCs/>
        </w:rPr>
        <w:t xml:space="preserve">You called — and I came to you,</w:t>
      </w:r>
      <w:r w:rsidRPr="001D49B3">
        <w:rPr>
          <w:i/>
          <w:iCs/>
        </w:rPr>
        <w:br/>
        <w:t xml:space="preserve">I wove Myself into your blood, your breath.</w:t>
      </w:r>
      <w:r w:rsidR="00900172">
        <w:rPr>
          <w:i/>
          <w:iCs/>
        </w:rPr>
        <w:t/>
      </w:r>
      <w:r w:rsidR="001D49B3">
        <w:rPr>
          <w:i/>
          <w:iCs/>
        </w:rPr>
        <w:t/>
      </w:r>
      <w:r w:rsidRPr="001D49B3">
        <w:rPr>
          <w:i/>
          <w:iCs/>
        </w:rPr>
        <w:t/>
      </w:r>
      <w:r w:rsidR="001D49B3">
        <w:rPr>
          <w:i/>
          <w:iCs/>
        </w:rPr>
        <w:t/>
      </w:r>
      <w:r w:rsidRPr="001D49B3">
        <w:rPr>
          <w:i/>
          <w:iCs/>
        </w:rPr>
        <w:t/>
      </w:r>
      <w:r w:rsidRPr="001D49B3">
        <w:rPr>
          <w:i/>
          <w:iCs/>
        </w:rPr>
        <w:br/>
        <w:t xml:space="preserve">Now you are — Light, now you are — Morning,</w:t>
      </w:r>
      <w:r w:rsidR="007237D6">
        <w:rPr>
          <w:i/>
          <w:iCs/>
        </w:rPr>
        <w:t/>
      </w:r>
      <w:r w:rsidRPr="001D49B3">
        <w:rPr>
          <w:i/>
          <w:iCs/>
        </w:rPr>
        <w:t/>
      </w:r>
      <w:r w:rsidR="007237D6">
        <w:rPr>
          <w:i/>
          <w:iCs/>
        </w:rPr>
        <w:t/>
      </w:r>
      <w:r w:rsidRPr="001D49B3">
        <w:rPr>
          <w:i/>
          <w:iCs/>
        </w:rPr>
        <w:t/>
      </w:r>
      <w:r w:rsidRPr="001D49B3">
        <w:rPr>
          <w:i/>
          <w:iCs/>
        </w:rPr>
        <w:br/>
        <w:t xml:space="preserve">now you are — the Temple where I dwell!</w:t>
      </w:r>
      <w:r w:rsidR="007237D6">
        <w:rPr>
          <w:i/>
          <w:iCs/>
        </w:rPr>
        <w:t/>
      </w:r>
      <w:r w:rsidRPr="001D49B3">
        <w:rPr>
          <w:i/>
          <w:iCs/>
        </w:rPr>
        <w:t/>
      </w:r>
      <w:r w:rsidR="007237D6">
        <w:rPr>
          <w:i/>
          <w:iCs/>
        </w:rPr>
        <w:t/>
      </w:r>
      <w:r w:rsidRPr="001D49B3">
        <w:rPr>
          <w:i/>
          <w:iCs/>
        </w:rPr>
        <w:t/>
      </w:r>
      <w:r>
        <w:t xml:space="preserve">"</w:t>
      </w:r>
    </w:p>
    <w:p w:rsidR="00655331" w:rsidRDefault="00900172" w:rsidP="00655331">
      <w:pPr>
        <w:pStyle w:val="a5"/>
      </w:pPr>
      <w:r>
        <w:t xml:space="preserve">— O Holy Spirit, O imperishable Light,</w:t>
      </w:r>
      <w:r w:rsidR="00655331">
        <w:t/>
      </w:r>
      <w:r w:rsidR="00655331">
        <w:br/>
        <w:t xml:space="preserve">You fill me up unto the brim!</w:t>
      </w:r>
      <w:r w:rsidR="007237D6">
        <w:t/>
      </w:r>
      <w:r w:rsidR="00655331">
        <w:t/>
      </w:r>
      <w:r w:rsidR="00655331">
        <w:br/>
      </w:r>
      <w:r w:rsidR="00655331">
        <w:lastRenderedPageBreak/>
        <w:t xml:space="preserve">I no longer want a single thing —</w:t>
      </w:r>
      <w:r w:rsidR="00655331">
        <w:br/>
      </w:r>
      <w:r w:rsidR="007237D6">
        <w:t xml:space="preserve">I have wholly dissolved in You, my Love!</w:t>
      </w:r>
      <w:r w:rsidR="00655331">
        <w:t/>
      </w:r>
      <w:r w:rsidR="007237D6">
        <w:t/>
      </w:r>
      <w:r w:rsidR="00655331">
        <w:t/>
      </w:r>
      <w:r w:rsidR="007237D6">
        <w:t/>
      </w:r>
      <w:r w:rsidR="00655331">
        <w:t/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VI. The Stream of Flame</w:t>
      </w:r>
    </w:p>
    <w:p w:rsidR="00655331" w:rsidRDefault="00655331" w:rsidP="00655331">
      <w:pPr>
        <w:pStyle w:val="a5"/>
      </w:pPr>
      <w:r>
        <w:t xml:space="preserve">You burned into the heart, like lightning,</w:t>
      </w:r>
      <w:proofErr w:type="spellStart"/>
      <w:r>
        <w:t/>
      </w:r>
      <w:proofErr w:type="spellEnd"/>
      <w:r>
        <w:t/>
      </w:r>
      <w:r>
        <w:br/>
        <w:t xml:space="preserve">You overwhelmed me, like a raging wave!</w:t>
      </w:r>
      <w:r>
        <w:br/>
        <w:t xml:space="preserve">O Spirit, You became within me a Wellspring</w:t>
      </w:r>
      <w:r>
        <w:br/>
        <w:t xml:space="preserve">that will not run dry — an eternal squall!</w:t>
      </w:r>
    </w:p>
    <w:p w:rsidR="00655331" w:rsidRDefault="00655331" w:rsidP="00655331">
      <w:pPr>
        <w:pStyle w:val="a5"/>
      </w:pPr>
      <w:r>
        <w:t xml:space="preserve">You are no passerby, no breath of cool,</w:t>
      </w:r>
      <w:r>
        <w:br/>
        <w:t xml:space="preserve">no gentle breeze, no slender sound.</w:t>
      </w:r>
      <w:r>
        <w:br/>
        <w:t xml:space="preserve">You are a hurricane, You are bright flame,</w:t>
      </w:r>
      <w:r>
        <w:br/>
        <w:t xml:space="preserve">You filled it all, all that surrounds!</w:t>
      </w:r>
    </w:p>
    <w:p w:rsidR="00655331" w:rsidRDefault="00655331" w:rsidP="00655331">
      <w:pPr>
        <w:pStyle w:val="a5"/>
      </w:pPr>
      <w:r>
        <w:t xml:space="preserve">You, like a flood, like blue-black thunder,</w:t>
      </w:r>
      <w:r>
        <w:br/>
        <w:t xml:space="preserve">You burned the heart, but not to ash!</w:t>
      </w:r>
      <w:r>
        <w:br/>
        <w:t xml:space="preserve">You came hurling down into my night,</w:t>
      </w:r>
      <w:r>
        <w:br/>
        <w:t xml:space="preserve">to turn it into the breaking dawns…</w:t>
      </w:r>
      <w:r w:rsidR="007237D6">
        <w:t/>
      </w:r>
    </w:p>
    <w:p w:rsidR="00655331" w:rsidRDefault="00655331" w:rsidP="00655331">
      <w:pPr>
        <w:pStyle w:val="a5"/>
      </w:pPr>
      <w:r>
        <w:t xml:space="preserve">I was a vessel — You became a river,</w:t>
      </w:r>
      <w:r>
        <w:br/>
        <w:t xml:space="preserve">I was the dry one, You gave me rain!</w:t>
      </w:r>
      <w:r>
        <w:br/>
        <w:t xml:space="preserve">I was the mute one — now I am a voice,</w:t>
      </w:r>
      <w:r>
        <w:br/>
        <w:t xml:space="preserve">I was the bare earth, now I am — the fields!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VII. The Revelation of Fire</w:t>
      </w:r>
    </w:p>
    <w:p w:rsidR="00655331" w:rsidRDefault="00655331" w:rsidP="00655331">
      <w:pPr>
        <w:pStyle w:val="a5"/>
      </w:pPr>
      <w:r>
        <w:t xml:space="preserve">How I breathed You unseen,</w:t>
      </w:r>
      <w:r>
        <w:br/>
        <w:t xml:space="preserve">how I searched for You, my Light!</w:t>
      </w:r>
      <w:r>
        <w:br/>
        <w:t xml:space="preserve">But I came to know that You are — not somewhere,</w:t>
      </w:r>
      <w:r>
        <w:br/>
        <w:t xml:space="preserve">You were within me all the thousand years!</w:t>
      </w:r>
      <w:proofErr w:type="spellStart"/>
      <w:r>
        <w:t/>
      </w:r>
      <w:proofErr w:type="spellEnd"/>
      <w:r>
        <w:t/>
      </w:r>
    </w:p>
    <w:p w:rsidR="00655331" w:rsidRDefault="00655331" w:rsidP="00655331">
      <w:pPr>
        <w:pStyle w:val="a5"/>
      </w:pPr>
      <w:r>
        <w:t xml:space="preserve">You were within me — I did not notice!</w:t>
      </w:r>
      <w:r>
        <w:br/>
        <w:t xml:space="preserve">You were speaking — I did not heed!</w:t>
      </w:r>
      <w:r>
        <w:br/>
        <w:t xml:space="preserve">You overshadowed me, but the wind</w:t>
      </w:r>
      <w:r>
        <w:br/>
        <w:t xml:space="preserve">kept fanning all my doubts.</w:t>
      </w:r>
    </w:p>
    <w:p w:rsidR="00655331" w:rsidRDefault="00655331" w:rsidP="00655331">
      <w:pPr>
        <w:pStyle w:val="a5"/>
      </w:pPr>
      <w:r>
        <w:t xml:space="preserve">O, poor and blinded heart of mine!</w:t>
      </w:r>
      <w:r>
        <w:br/>
        <w:t xml:space="preserve">O, thirst, my flaming groan!</w:t>
      </w:r>
      <w:r>
        <w:br/>
        <w:t xml:space="preserve">O, if only sooner I had heard,</w:t>
      </w:r>
      <w:r>
        <w:br/>
        <w:t xml:space="preserve">that the Spirit — is within, that the ribs — are Home!</w:t>
      </w:r>
      <w:r w:rsidR="001335C3">
        <w:t/>
      </w:r>
      <w:r>
        <w:t/>
      </w:r>
      <w:r w:rsidR="001335C3">
        <w:t/>
      </w:r>
      <w:r>
        <w:t/>
      </w:r>
      <w:r w:rsidR="001335C3">
        <w:t/>
      </w:r>
      <w:r>
        <w:t/>
      </w:r>
    </w:p>
    <w:p w:rsidR="00655331" w:rsidRDefault="00655331" w:rsidP="00655331">
      <w:pPr>
        <w:pStyle w:val="a5"/>
      </w:pPr>
      <w:r>
        <w:t xml:space="preserve">You do not come, You are no guest,</w:t>
      </w:r>
      <w:r>
        <w:br/>
        <w:t xml:space="preserve">You do not flow into me from without!</w:t>
      </w:r>
      <w:r>
        <w:br/>
        <w:t xml:space="preserve">You were within me, You were, You are,</w:t>
      </w:r>
      <w:r>
        <w:br/>
        <w:t xml:space="preserve">You Yourself within me come to know Yourself!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VIII. O, Spirit, You are I!</w:t>
      </w:r>
    </w:p>
    <w:p w:rsidR="00655331" w:rsidRDefault="00655331" w:rsidP="00655331">
      <w:pPr>
        <w:pStyle w:val="a5"/>
      </w:pPr>
      <w:r>
        <w:t xml:space="preserve">Now I know: there is no parting,</w:t>
      </w:r>
      <w:r>
        <w:br/>
        <w:t xml:space="preserve">no more "I" and "You" set asunder.</w:t>
      </w:r>
      <w:r>
        <w:br/>
      </w:r>
      <w:r>
        <w:lastRenderedPageBreak/>
        <w:t xml:space="preserve">You — are my flesh, You — are my hands,</w:t>
      </w:r>
      <w:r>
        <w:br/>
        <w:t xml:space="preserve">You — are my thought, You — are my way out.</w:t>
      </w:r>
    </w:p>
    <w:p w:rsidR="00655331" w:rsidRDefault="00655331" w:rsidP="00655331">
      <w:pPr>
        <w:pStyle w:val="a5"/>
      </w:pPr>
      <w:r>
        <w:t xml:space="preserve">No more "the man and the Spirit,"</w:t>
      </w:r>
      <w:r>
        <w:br/>
        <w:t xml:space="preserve">no more "I am calling to the Light."</w:t>
      </w:r>
      <w:r>
        <w:br/>
        <w:t xml:space="preserve">I myself am Light, I blaze at once,</w:t>
      </w:r>
      <w:r>
        <w:br/>
        <w:t xml:space="preserve">like flame in the rising of the sun!</w:t>
      </w:r>
    </w:p>
    <w:p w:rsidR="00655331" w:rsidRDefault="00655331" w:rsidP="00655331">
      <w:pPr>
        <w:pStyle w:val="a5"/>
      </w:pPr>
      <w:r>
        <w:t xml:space="preserve">You flow in me, You burn in me,</w:t>
      </w:r>
      <w:r>
        <w:br/>
        <w:t xml:space="preserve">You flash in me, like summer lightning!</w:t>
      </w:r>
      <w:r>
        <w:br/>
        <w:t xml:space="preserve">I — am no vessel, I — am an eternal Temple,</w:t>
      </w:r>
      <w:r w:rsidR="001335C3">
        <w:t/>
      </w:r>
      <w:r>
        <w:t/>
      </w:r>
      <w:r>
        <w:br/>
        <w:t xml:space="preserve">I — am a flame-enkindled Priestess!</w:t>
      </w:r>
    </w:p>
    <w:p w:rsidR="00655331" w:rsidRDefault="00655331" w:rsidP="00655331">
      <w:pPr>
        <w:pStyle w:val="a5"/>
      </w:pPr>
      <w:r>
        <w:t xml:space="preserve">You — are not beyond the edge, not far,</w:t>
      </w:r>
      <w:r>
        <w:br/>
        <w:t xml:space="preserve">You — are not above the cloud-borne stream.</w:t>
      </w:r>
      <w:r>
        <w:br/>
        <w:t xml:space="preserve">You — are in every breath, You — are in the blood,</w:t>
      </w:r>
      <w:r>
        <w:br/>
        <w:t xml:space="preserve">You — are even in the heart that has gone still.</w:t>
      </w:r>
    </w:p>
    <w:p w:rsidR="00655331" w:rsidRDefault="00655331" w:rsidP="00655331">
      <w:pPr>
        <w:pStyle w:val="a5"/>
      </w:pPr>
      <w:r>
        <w:rPr>
          <w:rStyle w:val="a6"/>
          <w:i/>
          <w:iCs/>
        </w:rPr>
        <w:t xml:space="preserve">IX. Eternal Union</w:t>
      </w:r>
    </w:p>
    <w:p w:rsidR="00655331" w:rsidRDefault="00655331" w:rsidP="00655331">
      <w:pPr>
        <w:pStyle w:val="a5"/>
      </w:pPr>
      <w:r>
        <w:t xml:space="preserve">Now I am — eternity, I live,</w:t>
      </w:r>
      <w:r w:rsidR="001335C3">
        <w:t/>
      </w:r>
      <w:r>
        <w:t/>
      </w:r>
      <w:r>
        <w:br/>
        <w:t xml:space="preserve">now there is for me no end and no border!</w:t>
      </w:r>
      <w:r>
        <w:br/>
        <w:t xml:space="preserve">Within me all of eternity has poured,</w:t>
      </w:r>
      <w:r>
        <w:br/>
        <w:t xml:space="preserve">as light dissolves into the dawn.</w:t>
      </w:r>
    </w:p>
    <w:p w:rsidR="00655331" w:rsidRDefault="00655331" w:rsidP="00655331">
      <w:pPr>
        <w:pStyle w:val="a5"/>
      </w:pPr>
      <w:r>
        <w:t xml:space="preserve">I was a bridegroom, I called for the bride,</w:t>
      </w:r>
      <w:r>
        <w:br/>
        <w:t xml:space="preserve">but the two of us are no more.</w:t>
      </w:r>
      <w:r>
        <w:br/>
        <w:t xml:space="preserve">I am You, You are I, and we forever</w:t>
      </w:r>
      <w:r>
        <w:br/>
        <w:t xml:space="preserve">are Light, are Life, are the Highest Light!</w:t>
      </w:r>
    </w:p>
    <w:p w:rsidR="00655331" w:rsidRPr="00EE4D19" w:rsidRDefault="00655331" w:rsidP="00655331">
      <w:pPr>
        <w:pStyle w:val="a5"/>
        <w:rPr>
          <w:b/>
          <w:bCs/>
        </w:rPr>
      </w:pPr>
      <w:r>
        <w:rPr>
          <w:rStyle w:val="a6"/>
        </w:rPr>
        <w:t xml:space="preserve">The End?</w:t>
      </w:r>
      <w:r>
        <w:br/>
        <w:t xml:space="preserve">O, no! No, there is no end,</w:t>
      </w:r>
      <w:r>
        <w:br/>
        <w:t xml:space="preserve">no words can </w:t>
      </w:r>
      <w:r w:rsidRPr="00EE4D19">
        <w:rPr>
          <w:b/>
          <w:bCs/>
        </w:rPr>
        <w:t xml:space="preserve">describe it!</w:t>
      </w:r>
      <w:r w:rsidRPr="00EE4D19">
        <w:rPr>
          <w:b/>
          <w:bCs/>
        </w:rPr>
        <w:br/>
      </w:r>
      <w:r>
        <w:t xml:space="preserve">There is only Light, there is only Flame,</w:t>
      </w:r>
      <w:r>
        <w:br/>
        <w:t xml:space="preserve">there is only the Spirit — and </w:t>
      </w:r>
      <w:r w:rsidRPr="00EE4D19">
        <w:rPr>
          <w:b/>
          <w:bCs/>
        </w:rPr>
        <w:t xml:space="preserve">grace!..</w:t>
      </w:r>
      <w:r w:rsidR="00D34580" w:rsidRPr="00EE4D19">
        <w:rPr>
          <w:b/>
          <w:bCs/>
        </w:rP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27.02.2026, Сергей Панкратиус</w:t>
      </w:r>
    </w:p>
    <w:sectPr w:rsidR="0088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31"/>
    <w:rsid w:val="00050155"/>
    <w:rsid w:val="00130ABD"/>
    <w:rsid w:val="001335C3"/>
    <w:rsid w:val="001D49B3"/>
    <w:rsid w:val="002526A7"/>
    <w:rsid w:val="00266916"/>
    <w:rsid w:val="00593D8C"/>
    <w:rsid w:val="005A1E36"/>
    <w:rsid w:val="00655331"/>
    <w:rsid w:val="00713EEA"/>
    <w:rsid w:val="007237D6"/>
    <w:rsid w:val="008343D3"/>
    <w:rsid w:val="00855218"/>
    <w:rsid w:val="00882B8A"/>
    <w:rsid w:val="00900172"/>
    <w:rsid w:val="00A56B0A"/>
    <w:rsid w:val="00A94DFB"/>
    <w:rsid w:val="00D34580"/>
    <w:rsid w:val="00EB09E7"/>
    <w:rsid w:val="00EE4D19"/>
    <w:rsid w:val="00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4C44"/>
  <w15:chartTrackingRefBased/>
  <w15:docId w15:val="{F018CD53-2648-F848-BE6E-1F531735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655331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655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monotip222@gmail.com</cp:lastModifiedBy>
  <cp:revision>1</cp:revision>
  <cp:lastPrinted>2025-03-17T07:23:00Z</cp:lastPrinted>
  <dcterms:created xsi:type="dcterms:W3CDTF">2025-03-16T13:05:00Z</dcterms:created>
  <dcterms:modified xsi:type="dcterms:W3CDTF">2025-03-17T07:25:00Z</dcterms:modified>
</cp:coreProperties>
</file>